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6B" w:rsidRDefault="001C239F">
      <w:r w:rsidRPr="001653B7">
        <w:rPr>
          <w:noProof/>
          <w:sz w:val="44"/>
          <w:szCs w:val="44"/>
          <w:lang w:eastAsia="pl-PL"/>
        </w:rPr>
        <w:drawing>
          <wp:inline distT="0" distB="0" distL="0" distR="0" wp14:anchorId="2211182D" wp14:editId="04D94853">
            <wp:extent cx="1771650" cy="1822269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2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D6B" w:rsidRDefault="001C239F" w:rsidP="001C2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pl-PL"/>
        </w:rPr>
      </w:pPr>
      <w:r>
        <w:t xml:space="preserve">                            </w:t>
      </w:r>
      <w:r w:rsidR="00C15D6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pl-PL"/>
        </w:rPr>
        <w:t>OTRZYMALIŚMY CERTYFIKAT!!!</w:t>
      </w:r>
    </w:p>
    <w:p w:rsidR="00C15D6B" w:rsidRDefault="00843ABC" w:rsidP="00C15D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pl-PL"/>
        </w:rPr>
        <w:t>SZKOŁA PODSTAWOWA</w:t>
      </w:r>
      <w:r w:rsidRPr="00843AB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pl-PL"/>
        </w:rPr>
        <w:t xml:space="preserve"> Nr 1                                            w PROSZOWICACH</w:t>
      </w:r>
    </w:p>
    <w:p w:rsidR="00C15D6B" w:rsidRPr="0090784E" w:rsidRDefault="00843ABC" w:rsidP="00C15D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39"/>
          <w:szCs w:val="39"/>
          <w:lang w:eastAsia="pl-PL"/>
        </w:rPr>
        <w:t xml:space="preserve">To </w:t>
      </w:r>
      <w:r w:rsidR="00C15D6B" w:rsidRPr="0090784E">
        <w:rPr>
          <w:rFonts w:ascii="Times New Roman" w:eastAsia="Times New Roman" w:hAnsi="Times New Roman" w:cs="Times New Roman"/>
          <w:b/>
          <w:bCs/>
          <w:i/>
          <w:sz w:val="39"/>
          <w:szCs w:val="39"/>
          <w:lang w:eastAsia="pl-PL"/>
        </w:rPr>
        <w:t>„SZKOŁA PROMUJĄCA BEZPIECZEŃSTWO”</w:t>
      </w:r>
    </w:p>
    <w:p w:rsidR="00C15D6B" w:rsidRPr="00C15D6B" w:rsidRDefault="00C15D6B" w:rsidP="00C15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5D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czerwcu Zespół certyfikujący KPP/KMP ds. prewencji kryminalnej i nieletnich wizytował naszą Szkołę .</w:t>
      </w:r>
    </w:p>
    <w:p w:rsidR="00C15D6B" w:rsidRPr="00C15D6B" w:rsidRDefault="00C15D6B" w:rsidP="00C15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5D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 oparciu o zapisy regulaminu nadawania certyfikatu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                                </w:t>
      </w:r>
      <w:r w:rsidRPr="00C15D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„Szkoła promująca bezpieczeństwo” sprawdzeniu poddano:</w:t>
      </w:r>
    </w:p>
    <w:p w:rsidR="00C15D6B" w:rsidRPr="00C15D6B" w:rsidRDefault="00C15D6B" w:rsidP="00C15D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5D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obszar organizacyjny, infrastrukturalny i techniczny realizacji projektu,</w:t>
      </w:r>
    </w:p>
    <w:p w:rsidR="00C15D6B" w:rsidRPr="00C15D6B" w:rsidRDefault="00C15D6B" w:rsidP="00C15D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5D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sposób realizacji zadań związanych z promowaniem bezpieczeństwa  oraz osiągnięte cele.       </w:t>
      </w:r>
    </w:p>
    <w:p w:rsidR="00C15D6B" w:rsidRPr="00C15D6B" w:rsidRDefault="00C15D6B" w:rsidP="00C15D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C15D6B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Oceny dokonano w sposób punktowy. Certyfikat przyznany był placówkom, które uzyskały 40 pkt. i więcej.                </w:t>
      </w:r>
    </w:p>
    <w:p w:rsidR="00C15D6B" w:rsidRPr="00C15D6B" w:rsidRDefault="00C15D6B" w:rsidP="00C15D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</w:p>
    <w:p w:rsidR="00C15D6B" w:rsidRPr="00843ABC" w:rsidRDefault="00C15D6B" w:rsidP="00C15D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843AB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              </w:t>
      </w:r>
      <w:r w:rsidRPr="00843AB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  <w:t>Nasza Szkoła uzyskała 53 pkt. na 60 możliwych</w:t>
      </w:r>
      <w:r w:rsidRPr="00843AB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. </w:t>
      </w:r>
    </w:p>
    <w:p w:rsidR="00C15D6B" w:rsidRPr="00C15D6B" w:rsidRDefault="00C15D6B" w:rsidP="00C15D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C15D6B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Tym samym został nam przyznany                                                                            Certyfikat „SZKOŁY PROMUJĄCEJ BEZPIECZEŃSTWO”                                       na lata 2017-2019.</w:t>
      </w:r>
    </w:p>
    <w:p w:rsidR="00C15D6B" w:rsidRPr="00C15D6B" w:rsidRDefault="00C15D6B">
      <w:pPr>
        <w:rPr>
          <w:b/>
          <w:sz w:val="27"/>
          <w:szCs w:val="27"/>
        </w:rPr>
      </w:pPr>
      <w:bookmarkStart w:id="0" w:name="_GoBack"/>
      <w:bookmarkEnd w:id="0"/>
    </w:p>
    <w:sectPr w:rsidR="00C15D6B" w:rsidRPr="00C15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D0EB2"/>
    <w:multiLevelType w:val="multilevel"/>
    <w:tmpl w:val="EB9C42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4E"/>
    <w:rsid w:val="000E5D28"/>
    <w:rsid w:val="001C239F"/>
    <w:rsid w:val="002B0D49"/>
    <w:rsid w:val="00685977"/>
    <w:rsid w:val="00843ABC"/>
    <w:rsid w:val="0090784E"/>
    <w:rsid w:val="00C1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FBD02-0AF7-430C-9484-11E71671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8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7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2019-05-15T14:29:00Z</dcterms:created>
  <dcterms:modified xsi:type="dcterms:W3CDTF">2019-05-15T14:29:00Z</dcterms:modified>
</cp:coreProperties>
</file>